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B5" w:rsidRPr="00824DB6" w:rsidRDefault="006E77B5" w:rsidP="006E77B5">
      <w:pPr>
        <w:jc w:val="center"/>
        <w:rPr>
          <w:sz w:val="28"/>
          <w:szCs w:val="28"/>
        </w:rPr>
      </w:pPr>
      <w:r w:rsidRPr="00824DB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6E77B5" w:rsidRPr="00824DB6" w:rsidRDefault="006E77B5" w:rsidP="006E77B5">
      <w:pPr>
        <w:jc w:val="center"/>
        <w:rPr>
          <w:sz w:val="28"/>
          <w:szCs w:val="28"/>
        </w:rPr>
      </w:pPr>
      <w:r w:rsidRPr="00824DB6">
        <w:rPr>
          <w:sz w:val="28"/>
          <w:szCs w:val="28"/>
        </w:rPr>
        <w:t>ТАБУЛГИНСКОГО СЕЛЬСОВЕТА</w:t>
      </w:r>
    </w:p>
    <w:p w:rsidR="006E77B5" w:rsidRPr="00824DB6" w:rsidRDefault="006E77B5" w:rsidP="006E77B5">
      <w:pPr>
        <w:jc w:val="center"/>
        <w:rPr>
          <w:sz w:val="28"/>
          <w:szCs w:val="28"/>
        </w:rPr>
      </w:pPr>
      <w:r w:rsidRPr="00824DB6">
        <w:rPr>
          <w:sz w:val="28"/>
          <w:szCs w:val="28"/>
        </w:rPr>
        <w:t>ЧИСТООЗЕРНОГО РАЙОНА</w:t>
      </w:r>
    </w:p>
    <w:p w:rsidR="006E77B5" w:rsidRPr="00824DB6" w:rsidRDefault="006E77B5" w:rsidP="006E77B5">
      <w:pPr>
        <w:jc w:val="center"/>
        <w:rPr>
          <w:sz w:val="28"/>
          <w:szCs w:val="28"/>
        </w:rPr>
      </w:pPr>
      <w:r w:rsidRPr="00824DB6">
        <w:rPr>
          <w:sz w:val="28"/>
          <w:szCs w:val="28"/>
        </w:rPr>
        <w:t>НОВОСИБИРСКОЙ ОБЛАСТИ</w:t>
      </w: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Pr="00824DB6" w:rsidRDefault="006E77B5" w:rsidP="006E77B5">
      <w:pPr>
        <w:jc w:val="center"/>
        <w:rPr>
          <w:sz w:val="28"/>
          <w:szCs w:val="28"/>
        </w:rPr>
      </w:pPr>
      <w:r w:rsidRPr="00824DB6">
        <w:rPr>
          <w:sz w:val="28"/>
          <w:szCs w:val="28"/>
        </w:rPr>
        <w:t xml:space="preserve">ПОСТАНОВЛЕНИЕ  </w:t>
      </w: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Pr="00824DB6" w:rsidRDefault="006E77B5" w:rsidP="006E77B5">
      <w:pPr>
        <w:jc w:val="center"/>
        <w:rPr>
          <w:sz w:val="28"/>
          <w:szCs w:val="28"/>
        </w:rPr>
      </w:pPr>
    </w:p>
    <w:p w:rsidR="006E77B5" w:rsidRDefault="001B57FB" w:rsidP="006E77B5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6E77B5" w:rsidRPr="00824DB6">
        <w:rPr>
          <w:sz w:val="28"/>
          <w:szCs w:val="28"/>
        </w:rPr>
        <w:t>.0</w:t>
      </w:r>
      <w:r w:rsidR="00FF71DB">
        <w:rPr>
          <w:sz w:val="28"/>
          <w:szCs w:val="28"/>
        </w:rPr>
        <w:t>1</w:t>
      </w:r>
      <w:r w:rsidR="006E77B5" w:rsidRPr="00824DB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6E77B5" w:rsidRPr="00824DB6">
        <w:rPr>
          <w:sz w:val="28"/>
          <w:szCs w:val="28"/>
        </w:rPr>
        <w:t xml:space="preserve">г.           </w:t>
      </w:r>
      <w:r w:rsidR="00FF71DB">
        <w:rPr>
          <w:sz w:val="28"/>
          <w:szCs w:val="28"/>
        </w:rPr>
        <w:t xml:space="preserve">                 </w:t>
      </w:r>
      <w:r w:rsidR="006E77B5">
        <w:rPr>
          <w:sz w:val="28"/>
          <w:szCs w:val="28"/>
        </w:rPr>
        <w:t xml:space="preserve">   </w:t>
      </w:r>
      <w:r w:rsidR="006E77B5" w:rsidRPr="00824DB6">
        <w:rPr>
          <w:sz w:val="28"/>
          <w:szCs w:val="28"/>
        </w:rPr>
        <w:t xml:space="preserve">  </w:t>
      </w:r>
      <w:proofErr w:type="spellStart"/>
      <w:r w:rsidR="006E77B5" w:rsidRPr="00824DB6">
        <w:rPr>
          <w:sz w:val="28"/>
          <w:szCs w:val="28"/>
        </w:rPr>
        <w:t>п.Табулга</w:t>
      </w:r>
      <w:proofErr w:type="spellEnd"/>
      <w:r w:rsidR="00FF71DB">
        <w:rPr>
          <w:sz w:val="28"/>
          <w:szCs w:val="28"/>
        </w:rPr>
        <w:t xml:space="preserve">                                            </w:t>
      </w:r>
      <w:r w:rsidR="00FF71DB" w:rsidRPr="00824DB6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>Об определении перечня объектов</w:t>
      </w:r>
    </w:p>
    <w:p w:rsidR="006E77B5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>для отбывания наказания в виде</w:t>
      </w:r>
    </w:p>
    <w:p w:rsidR="006E77B5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>обязательных работ</w:t>
      </w: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>Руководствуясь ст.49.ч1 УК РФ для наказания в виде обязательных работ на территории Табулгинского сельсовета</w:t>
      </w:r>
      <w:r w:rsidR="00FF71D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FF71DB" w:rsidRDefault="00FF71DB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>Определить следующие места:</w:t>
      </w:r>
    </w:p>
    <w:p w:rsidR="006E77B5" w:rsidRDefault="00FF71DB" w:rsidP="006E77B5">
      <w:pPr>
        <w:rPr>
          <w:sz w:val="28"/>
          <w:szCs w:val="28"/>
        </w:rPr>
      </w:pPr>
      <w:r>
        <w:rPr>
          <w:sz w:val="28"/>
          <w:szCs w:val="28"/>
        </w:rPr>
        <w:t>Табулгинский КДЦ – рабочий</w:t>
      </w:r>
    </w:p>
    <w:p w:rsidR="006E77B5" w:rsidRDefault="001B57FB" w:rsidP="006E77B5">
      <w:pPr>
        <w:rPr>
          <w:sz w:val="28"/>
          <w:szCs w:val="28"/>
        </w:rPr>
      </w:pPr>
      <w:r>
        <w:rPr>
          <w:sz w:val="28"/>
          <w:szCs w:val="28"/>
        </w:rPr>
        <w:t>а</w:t>
      </w:r>
      <w:bookmarkStart w:id="0" w:name="_GoBack"/>
      <w:bookmarkEnd w:id="0"/>
      <w:r w:rsidR="006E77B5">
        <w:rPr>
          <w:sz w:val="28"/>
          <w:szCs w:val="28"/>
        </w:rPr>
        <w:t xml:space="preserve">дминистрация </w:t>
      </w:r>
      <w:proofErr w:type="spellStart"/>
      <w:r w:rsidR="006E77B5">
        <w:rPr>
          <w:sz w:val="28"/>
          <w:szCs w:val="28"/>
        </w:rPr>
        <w:t>Табулгинского</w:t>
      </w:r>
      <w:proofErr w:type="spellEnd"/>
      <w:r w:rsidR="006E77B5">
        <w:rPr>
          <w:sz w:val="28"/>
          <w:szCs w:val="28"/>
        </w:rPr>
        <w:t xml:space="preserve"> сельсовета – рабочий.</w:t>
      </w: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Default="006E77B5" w:rsidP="006E77B5">
      <w:pPr>
        <w:rPr>
          <w:sz w:val="28"/>
          <w:szCs w:val="28"/>
        </w:rPr>
      </w:pPr>
    </w:p>
    <w:p w:rsidR="006E77B5" w:rsidRPr="00824DB6" w:rsidRDefault="006E77B5" w:rsidP="006E77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Табулгинского</w:t>
      </w:r>
      <w:proofErr w:type="spellEnd"/>
      <w:r>
        <w:rPr>
          <w:sz w:val="28"/>
          <w:szCs w:val="28"/>
        </w:rPr>
        <w:t xml:space="preserve"> сельсовета                                           </w:t>
      </w:r>
      <w:proofErr w:type="spellStart"/>
      <w:r>
        <w:rPr>
          <w:sz w:val="28"/>
          <w:szCs w:val="28"/>
        </w:rPr>
        <w:t>П.П.Тилипенко</w:t>
      </w:r>
      <w:proofErr w:type="spellEnd"/>
    </w:p>
    <w:p w:rsidR="00092F5E" w:rsidRDefault="00092F5E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Default="00FF71DB"/>
    <w:p w:rsidR="00FF71DB" w:rsidRPr="00FF71DB" w:rsidRDefault="00FF71DB">
      <w:pPr>
        <w:rPr>
          <w:sz w:val="16"/>
          <w:szCs w:val="16"/>
        </w:rPr>
      </w:pPr>
      <w:r w:rsidRPr="00FF71DB">
        <w:rPr>
          <w:sz w:val="16"/>
          <w:szCs w:val="16"/>
        </w:rPr>
        <w:t>Исп.: Кузнецова Л.П.</w:t>
      </w:r>
    </w:p>
    <w:p w:rsidR="00FF71DB" w:rsidRPr="00FF71DB" w:rsidRDefault="00FF71DB">
      <w:pPr>
        <w:rPr>
          <w:sz w:val="16"/>
          <w:szCs w:val="16"/>
        </w:rPr>
      </w:pPr>
      <w:r w:rsidRPr="00FF71DB">
        <w:rPr>
          <w:sz w:val="16"/>
          <w:szCs w:val="16"/>
        </w:rPr>
        <w:t>93-766</w:t>
      </w:r>
    </w:p>
    <w:sectPr w:rsidR="00FF71DB" w:rsidRPr="00FF71DB" w:rsidSect="00824D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7B5"/>
    <w:rsid w:val="00006B05"/>
    <w:rsid w:val="000107F1"/>
    <w:rsid w:val="00016CAE"/>
    <w:rsid w:val="00027C19"/>
    <w:rsid w:val="00092F5E"/>
    <w:rsid w:val="000E3EB1"/>
    <w:rsid w:val="000E4C1E"/>
    <w:rsid w:val="001114E4"/>
    <w:rsid w:val="00132ABA"/>
    <w:rsid w:val="00151DF4"/>
    <w:rsid w:val="001B57FB"/>
    <w:rsid w:val="001F2059"/>
    <w:rsid w:val="002015BD"/>
    <w:rsid w:val="002032A7"/>
    <w:rsid w:val="002340AF"/>
    <w:rsid w:val="00234303"/>
    <w:rsid w:val="002B2BB7"/>
    <w:rsid w:val="00334288"/>
    <w:rsid w:val="003E619D"/>
    <w:rsid w:val="0044759D"/>
    <w:rsid w:val="004730A0"/>
    <w:rsid w:val="00480B29"/>
    <w:rsid w:val="004A2C08"/>
    <w:rsid w:val="004B6584"/>
    <w:rsid w:val="004E0A66"/>
    <w:rsid w:val="004E14B1"/>
    <w:rsid w:val="005161F1"/>
    <w:rsid w:val="0055439B"/>
    <w:rsid w:val="005E040B"/>
    <w:rsid w:val="00603E55"/>
    <w:rsid w:val="00616333"/>
    <w:rsid w:val="00685C46"/>
    <w:rsid w:val="00694AC7"/>
    <w:rsid w:val="00694B32"/>
    <w:rsid w:val="006C6840"/>
    <w:rsid w:val="006E77B5"/>
    <w:rsid w:val="006F0423"/>
    <w:rsid w:val="00782C9F"/>
    <w:rsid w:val="007E4E13"/>
    <w:rsid w:val="007F707B"/>
    <w:rsid w:val="0086503F"/>
    <w:rsid w:val="0090280D"/>
    <w:rsid w:val="009854B3"/>
    <w:rsid w:val="00992941"/>
    <w:rsid w:val="00A21C6A"/>
    <w:rsid w:val="00A621CF"/>
    <w:rsid w:val="00A71B49"/>
    <w:rsid w:val="00A81406"/>
    <w:rsid w:val="00B04012"/>
    <w:rsid w:val="00B05EA1"/>
    <w:rsid w:val="00B06DF5"/>
    <w:rsid w:val="00B737A3"/>
    <w:rsid w:val="00BF6445"/>
    <w:rsid w:val="00C335CF"/>
    <w:rsid w:val="00D85972"/>
    <w:rsid w:val="00DC5C7E"/>
    <w:rsid w:val="00E06A9E"/>
    <w:rsid w:val="00E22AE4"/>
    <w:rsid w:val="00E44A28"/>
    <w:rsid w:val="00E61F6B"/>
    <w:rsid w:val="00F3110C"/>
    <w:rsid w:val="00F8366F"/>
    <w:rsid w:val="00FE10CA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5F30"/>
  <w15:docId w15:val="{2A8B7E80-7351-4129-9A52-583CEA4D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7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7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5</cp:revision>
  <cp:lastPrinted>2019-01-15T03:48:00Z</cp:lastPrinted>
  <dcterms:created xsi:type="dcterms:W3CDTF">2017-04-03T07:37:00Z</dcterms:created>
  <dcterms:modified xsi:type="dcterms:W3CDTF">2019-01-15T03:48:00Z</dcterms:modified>
</cp:coreProperties>
</file>